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4C" w:rsidRPr="00BC0FEF" w:rsidRDefault="0069494C" w:rsidP="0069494C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BC0FEF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944945" w:rsidRPr="00BC0FEF" w:rsidRDefault="00944945" w:rsidP="00944945">
      <w:pPr>
        <w:spacing w:line="4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69494C" w:rsidRPr="00BC0FEF" w:rsidRDefault="0069494C" w:rsidP="0069494C">
      <w:pPr>
        <w:jc w:val="center"/>
        <w:rPr>
          <w:rFonts w:ascii="Times New Roman" w:eastAsia="方正小标宋_GBK" w:hAnsi="Times New Roman" w:cs="Times New Roman"/>
          <w:b/>
          <w:sz w:val="40"/>
          <w:szCs w:val="32"/>
        </w:rPr>
      </w:pPr>
      <w:r w:rsidRPr="00BC0FEF">
        <w:rPr>
          <w:rFonts w:ascii="Times New Roman" w:eastAsia="方正小标宋_GBK" w:hAnsi="Times New Roman" w:cs="Times New Roman"/>
          <w:b/>
          <w:sz w:val="40"/>
          <w:szCs w:val="32"/>
        </w:rPr>
        <w:t>湖南省</w:t>
      </w:r>
      <w:r w:rsidRPr="00BC0FEF">
        <w:rPr>
          <w:rFonts w:ascii="Times New Roman" w:eastAsia="方正小标宋_GBK" w:hAnsi="Times New Roman" w:cs="Times New Roman"/>
          <w:b/>
          <w:sz w:val="40"/>
          <w:szCs w:val="32"/>
        </w:rPr>
        <w:t>2020</w:t>
      </w:r>
      <w:r w:rsidRPr="00BC0FEF">
        <w:rPr>
          <w:rFonts w:ascii="Times New Roman" w:eastAsia="方正小标宋_GBK" w:hAnsi="Times New Roman" w:cs="Times New Roman"/>
          <w:b/>
          <w:sz w:val="40"/>
          <w:szCs w:val="32"/>
        </w:rPr>
        <w:t>年度防洪重点中型水库大坝安全责任人名单</w:t>
      </w:r>
    </w:p>
    <w:p w:rsidR="00944945" w:rsidRPr="00BC0FEF" w:rsidRDefault="00944945" w:rsidP="00944945">
      <w:pPr>
        <w:spacing w:line="400" w:lineRule="exact"/>
        <w:jc w:val="center"/>
        <w:rPr>
          <w:rFonts w:ascii="Times New Roman" w:eastAsia="方正小标宋_GBK" w:hAnsi="Times New Roman" w:cs="Times New Roman"/>
          <w:b/>
          <w:sz w:val="40"/>
          <w:szCs w:val="32"/>
        </w:rPr>
      </w:pPr>
    </w:p>
    <w:tbl>
      <w:tblPr>
        <w:tblW w:w="14881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24"/>
        <w:gridCol w:w="979"/>
        <w:gridCol w:w="770"/>
        <w:gridCol w:w="1078"/>
        <w:gridCol w:w="1831"/>
        <w:gridCol w:w="1479"/>
        <w:gridCol w:w="943"/>
        <w:gridCol w:w="1596"/>
        <w:gridCol w:w="1442"/>
        <w:gridCol w:w="1122"/>
        <w:gridCol w:w="1978"/>
        <w:gridCol w:w="939"/>
      </w:tblGrid>
      <w:tr w:rsidR="00BC0FEF" w:rsidRPr="00BC0FEF" w:rsidTr="00BC0FEF">
        <w:trPr>
          <w:trHeight w:val="482"/>
          <w:tblHeader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水库</w:t>
            </w:r>
          </w:p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市州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政府责任人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主管部门责任人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管理单位责任人</w:t>
            </w:r>
          </w:p>
        </w:tc>
      </w:tr>
      <w:tr w:rsidR="00944945" w:rsidRPr="00BC0FEF" w:rsidTr="00BC0FEF">
        <w:trPr>
          <w:trHeight w:val="482"/>
          <w:tblHeader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职务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官亭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常德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毕金生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中共临澧县委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常委政法委书记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汪新平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临澧县水利局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总工程师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张定玉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官亭水库管理所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红旗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常德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吴金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柳叶湖管委会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副主任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韩先仿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柳叶湖农村工作局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彭正求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红旗水库管理所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金陵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常德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熊斌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945" w:rsidRPr="00BC0FEF" w:rsidRDefault="00856EED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常德市</w:t>
            </w:r>
          </w:p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经开区工委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工委委员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朱佳宏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945" w:rsidRPr="00BC0FEF" w:rsidRDefault="00856EED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经开区</w:t>
            </w:r>
            <w:r w:rsidR="0069494C"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农村</w:t>
            </w:r>
          </w:p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农业局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刘传满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金陵水库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主任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蒙泉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常德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郭碧勋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945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石门县</w:t>
            </w:r>
          </w:p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康宝林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石门县水利局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水旱灾害防御中心主任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肖伦新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石门县蒙泉水库管理所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四清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郴州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王洪灿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945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北湖区</w:t>
            </w:r>
          </w:p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区长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陈剑波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北湖区水利局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工会主席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范虎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四清水库管理处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主任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仙岭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郴州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付小俊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945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北湖区</w:t>
            </w:r>
          </w:p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副区长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唐桂香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北湖区水利局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945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党总支</w:t>
            </w:r>
          </w:p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副书记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邓啟才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仙岭水库管理处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主任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方元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郴州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彭岳辉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945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桂阳县</w:t>
            </w:r>
          </w:p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徐建国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桂阳县水利局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党组书记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成志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方元水库管理所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莲塘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郴州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彭岳辉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945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桂阳县</w:t>
            </w:r>
          </w:p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廖常珍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桂阳县水利局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正科干部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李华胜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莲塘水库管理所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龙虎洞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郴州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黄志文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汝城县人民政府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刘道胜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高级工程师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胡剑松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龙虎洞水库管理所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黄岑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郴州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陈建新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宜章县人民政府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县委常委、常务副县长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李安雄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宜章县水利局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彭斌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黄岑水库管理所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长河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郴州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李强发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临武县人民政府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陈进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临武县水利局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邓国法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临武县长河水库管理所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茶安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郴州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李建军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安仁县人民政府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刘明清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安仁县水利局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段泽军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茶安水库管理局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大源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郴州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段旭东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安仁县人民政府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李达元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安仁县水利局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刘小青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大源水库管理所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泮头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郴州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李亚平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嘉禾县人民政府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李耀华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856EED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嘉禾</w:t>
            </w:r>
            <w:r w:rsidR="0069494C"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副科干部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刘礼飞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泮头水库管理所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负责人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白莲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赵乔峰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衡东县人武部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部长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刘国康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衡东县水利局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党委委员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刘小平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白莲水库管理所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曹口堰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周志敏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856EED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中共</w:t>
            </w:r>
            <w:r w:rsidR="0069494C"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祁东县委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副书记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周和平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祁东县水利局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周小成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曹口堰水库管理所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书记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大平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郭兴中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耒阳市人民政府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副市长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黄长松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耒阳市水利局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总工程师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罗晓健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大平水库管理所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德圳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伍松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衡东县纪委监委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纪委书记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陈智勇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衡东县水利局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总工程师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韩卫军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德圳水库管理所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斗山桥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雷建军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衡南县人民政府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常务副县长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刘润湘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衡南县水利局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何先华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斗山桥水库管理所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关王塘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郭兴中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耒阳市人民政府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副市长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张小军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耒阳市水利局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李谊锋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关王塘水库管理所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九观桥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黄润葵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衡山县人民政府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汤建军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衡山县水利局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谭水林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九观桥水库管理所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凉水冲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郭兴中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耒阳市人民政府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副市长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黄长松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耒阳市水利局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总工程师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王伯呈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凉水冲水库管理所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龙溪桥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蔡志刚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衡南县人民政府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贺恒星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衡南县水利局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刘群林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龙溪桥水库管理所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梅埠桥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尹建恒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常宁市人民政府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副市长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曾小安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常宁市水利局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张永志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梅埠桥水库管理所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牛形山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范振华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衡阳县人民政府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廖祎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衡阳县水利局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凌小军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牛形山水库管理所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荣桓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丁秋文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衡东县人民政府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常务副县长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康立祥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衡东县水利局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过冬华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荣桓水库管理所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双板桥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唐湘黔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衡南县人民政府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盛良武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衡南县水利局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李鸿志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双板桥水库管理所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斜陂堰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王苏龙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衡阳县人民政府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常务副县长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王振国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衡阳县水利局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王大华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斜陂堰水库管理所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洋泉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袁立明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常宁市人民政府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副市长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欧秋生</w:t>
            </w: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br/>
            </w: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廖富贵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常宁市水利局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局长</w:t>
            </w: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br/>
            </w: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段满福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洋泉水库管理局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早禾冲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伍松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衡东县纪委监委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纪委书记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陈智勇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衡东县水利局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总工程师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韩卫军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德圳水库管理所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黄土溪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怀化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李仕忠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麻阳县人民政府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张军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麻阳县水利局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黄建华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黄土溪管理所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77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金家洞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怀化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张伟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溆浦县人民政府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陈信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溆浦县溆水灌区管理局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向吉刚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溆浦县金家洞水库灌区管理所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刘家坪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怀化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张伟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溆浦县人民政府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刘生善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856EED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溆浦县</w:t>
            </w:r>
            <w:r w:rsidR="0069494C"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李远校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溆浦县刘家坪电站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站长</w:t>
            </w:r>
          </w:p>
        </w:tc>
      </w:tr>
      <w:tr w:rsidR="00944945" w:rsidRPr="00BC0FEF" w:rsidTr="00BC0FEF">
        <w:trPr>
          <w:trHeight w:val="74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深子湖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怀化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谢商成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溆浦县人民政府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刘陶文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溆浦县溆水灌区管理局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赵平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溆浦县深子湖水库灌区管理处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主任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水酿塘电站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怀化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尹建芳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靖州县人民政府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谢遵成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靖州县水利局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黄少平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水酿塘电站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站长</w:t>
            </w:r>
          </w:p>
        </w:tc>
      </w:tr>
      <w:tr w:rsidR="00944945" w:rsidRPr="00BC0FEF" w:rsidTr="001C0BB4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岩屋潭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怀化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易中华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沅陵县人民政府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945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常务副</w:t>
            </w:r>
          </w:p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熊勇华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沅陵县水利局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李佑华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岩屋潭电站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站长</w:t>
            </w:r>
          </w:p>
        </w:tc>
      </w:tr>
      <w:tr w:rsidR="00944945" w:rsidRPr="00BC0FEF" w:rsidTr="001C0BB4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长田湾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怀化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米贤海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辰溪县政府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5323D9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宋思余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856EED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辰溪</w:t>
            </w:r>
            <w:r w:rsidR="0069494C"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8165B6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许章平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长田湾水库管理所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1C0BB4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白马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娄底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曾小坤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涟源市人民政府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BC0F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市委常委、常务副市长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周慎加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娄底市白马灌区管理局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刘春喜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白马水库管理处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书记、主任</w:t>
            </w:r>
          </w:p>
        </w:tc>
      </w:tr>
      <w:tr w:rsidR="00944945" w:rsidRPr="00BC0FEF" w:rsidTr="001C0BB4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半山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娄底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王文红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新化县人民政府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杨尚文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新化县水利局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陈亮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945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新化县半山水库</w:t>
            </w:r>
          </w:p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1C0BB4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大江口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娄底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邓文旦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涟源市人民政府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副市长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周慎加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娄底市白马灌区管理局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邓雄军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涟源市大江口水库管理处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主任</w:t>
            </w:r>
          </w:p>
        </w:tc>
      </w:tr>
      <w:tr w:rsidR="00944945" w:rsidRPr="00BC0FEF" w:rsidTr="001C0BB4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峡山塘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娄底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彭永义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双峰县人民政府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王文清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双峰县水利局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朱红兵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峡山塘水库管理所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1C0BB4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燕霄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娄底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李双红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双峰县人民政府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陈建阳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双峰县水利局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廖少阳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燕霄水库管理所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1C0BB4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南冲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娄底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罗灿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双峰县人民政府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BC0FE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县委常委、常务副县长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凌燕初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双峰县水利局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总工程师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阳晓民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南冲水库管理所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1C0BB4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大圳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邵阳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谭精益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新宁县人民政府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范建成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945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大圳灌区</w:t>
            </w:r>
          </w:p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管理局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周小清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邵阳市大圳灌区麻林水利工程管理站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站长</w:t>
            </w:r>
          </w:p>
        </w:tc>
      </w:tr>
      <w:tr w:rsidR="00944945" w:rsidRPr="00BC0FEF" w:rsidTr="001C0BB4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木瓜山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邵阳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贺水亮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隆回县人民政府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945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常务</w:t>
            </w:r>
          </w:p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宁顺招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隆回县水利局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李健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木瓜山水库管理所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1C0BB4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威溪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邵阳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唐克俭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856EED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武冈</w:t>
            </w:r>
            <w:r w:rsidR="0069494C"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市人民政府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市长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仇中元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856EED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武冈</w:t>
            </w:r>
            <w:r w:rsidR="0069494C"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市水利局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夏云发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威溪水库管理所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1C0BB4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花石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湘潭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段伟长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湘潭县人民政府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彭义波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湘潭县水利局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胡铁根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花石水库管理所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马鞍山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湘西州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陈海波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永顺县</w:t>
            </w:r>
            <w:r w:rsidR="00856EED"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人民</w:t>
            </w: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县委副书记、县长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向用坤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永顺县水利局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袁波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马鞍山水库管理所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长潭岗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湘西州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赵海峰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凤凰县</w:t>
            </w:r>
            <w:r w:rsidR="00856EED"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人民</w:t>
            </w: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县委副书记、县长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欧万海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凤凰县水利局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熊志刚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长潭岗水库管理所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克上冲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益阳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陈奇才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桃江县政协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副主席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李鸿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桃江县水利局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工程师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朱兆盟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克上冲水库管理处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主任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廖家坪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益阳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李德辉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安化县人民政府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邹学军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安化县水务局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龙雪海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安化县廖家坪水库管理处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主任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桃花江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益阳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罗歆辉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桃江县人民政府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范则昌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桃花江灌区管理局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主要负责人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郭智红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桃花江水库管理局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迎丰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益阳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邹卫球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资阳区人民政府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副区长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周建良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资阳区水利局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田云雄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迎丰水库管理处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主任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梓山村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益阳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卜铁洪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益阳市政协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副主席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李翔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益阳市水利局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副处级干部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吴立强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梓山村水管处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主任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大江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永州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蒋明明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祁阳县人民政府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刘强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祁阳县水利局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蒋军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945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祁阳县大江水库</w:t>
            </w:r>
          </w:p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高岩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永州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蒋华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东安县人民政府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945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常务</w:t>
            </w:r>
          </w:p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蒋玉婷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东安县水利局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袁志雄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高岩水库电站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站长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内下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永州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陈莉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祁阳县人民政府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945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常务</w:t>
            </w:r>
          </w:p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邓卫芳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祁阳县水利局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伍志军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945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祁阳县内下电站</w:t>
            </w:r>
          </w:p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管理局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水市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永州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黄永英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856EED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宁远</w:t>
            </w:r>
            <w:r w:rsidR="0069494C"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县</w:t>
            </w: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人民</w:t>
            </w:r>
            <w:r w:rsidR="0069494C"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F15B2" w:rsidRDefault="000F15B2" w:rsidP="000F15B2">
            <w:pPr>
              <w:widowControl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spacing w:val="-6"/>
                <w:kern w:val="0"/>
                <w:sz w:val="22"/>
              </w:rPr>
              <w:t>县委常委、</w:t>
            </w:r>
          </w:p>
          <w:p w:rsidR="0069494C" w:rsidRPr="00BC0FEF" w:rsidRDefault="000F15B2" w:rsidP="000F15B2">
            <w:pPr>
              <w:widowControl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spacing w:val="-6"/>
                <w:kern w:val="0"/>
                <w:sz w:val="22"/>
              </w:rPr>
              <w:t>常务副县长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欧阳胜林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856EED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宁远</w:t>
            </w:r>
            <w:r w:rsidR="0069494C"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张越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水市水库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源口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永州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何福明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江永县人民政府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曾志峰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江永县水利局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陈敬忠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源口大坝管理所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1C0BB4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白水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岳阳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魏移宗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平江县人民政府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陈梦月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平江县水利局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袁佳如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白水水库管理所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1C0BB4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61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大江洞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岳阳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艾志军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平江县人民政府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陈道明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平江县水利局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郑燕斌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大江洞水库管理所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1C0BB4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黄金洞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岳阳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徐教凡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平江县人民政府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欧阳良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平江县水利局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欧阳革文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黄金洞水库管理所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1C0BB4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63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九峰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岳阳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田浩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平江县人民政府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徐昌贵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平江县水利局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李竞竞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九峰水库管理所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1C0BB4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64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龙源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岳阳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熊丽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临湘市人民政府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副市长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王文雄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临湘市水利局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康军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4945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龙源水资源</w:t>
            </w:r>
          </w:p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保护中心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主任</w:t>
            </w:r>
          </w:p>
        </w:tc>
      </w:tr>
      <w:tr w:rsidR="00944945" w:rsidRPr="00BC0FEF" w:rsidTr="001C0BB4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秋湖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岳阳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潘如意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平江县人民政府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孙励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平江县水利局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党组成员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黄河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秋湖水库管理所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1C0BB4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团湾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岳阳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夏逢响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临湘市人民政府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副市长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王文雄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临湘市水利局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李祥波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32CB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团湾水资源</w:t>
            </w:r>
          </w:p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保护中心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主任</w:t>
            </w:r>
          </w:p>
        </w:tc>
      </w:tr>
      <w:tr w:rsidR="00944945" w:rsidRPr="00BC0FEF" w:rsidTr="001C0BB4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岳坊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岳阳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杨前进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岳阳县人民政府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龚琪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岳阳县水利局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党委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胡末秋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岳坊水库服务所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副所长</w:t>
            </w:r>
          </w:p>
        </w:tc>
      </w:tr>
      <w:tr w:rsidR="00944945" w:rsidRPr="00BC0FEF" w:rsidTr="001C0BB4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贺龙电站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张家界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佘平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桑植县政协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副主席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甘伏泉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中国大唐集团有限公司湖南分公司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主任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张绪辉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大唐华银张家界水电有限公司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总经理</w:t>
            </w:r>
          </w:p>
        </w:tc>
      </w:tr>
      <w:tr w:rsidR="00944945" w:rsidRPr="00BC0FEF" w:rsidTr="001C0BB4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茅溪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张家界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甄如辉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永定区</w:t>
            </w:r>
            <w:r w:rsidR="00856EED"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人民</w:t>
            </w: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副区长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李华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bookmarkStart w:id="0" w:name="_GoBack"/>
            <w:bookmarkEnd w:id="0"/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永定区水利局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欧章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茅溪水库管理处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主任</w:t>
            </w:r>
          </w:p>
        </w:tc>
      </w:tr>
      <w:tr w:rsidR="00944945" w:rsidRPr="00BC0FEF" w:rsidTr="001C0BB4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索溪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张家界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唐汇民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1EAF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武陵源区</w:t>
            </w:r>
          </w:p>
          <w:p w:rsidR="0069494C" w:rsidRPr="00BC0FEF" w:rsidRDefault="00856EED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人民</w:t>
            </w:r>
            <w:r w:rsidR="0069494C"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副区长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骆诗栋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856EED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湖南澧水流域水利水电开发有限责任公司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副总经理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袁森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856EED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湖南澧水流域水利水电开发有限责任公司</w:t>
            </w:r>
            <w:r w:rsidR="0069494C"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索溪分公司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856EED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总</w:t>
            </w:r>
            <w:r w:rsidR="0069494C"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经理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仙人溪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张家界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龚朝明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永定区</w:t>
            </w:r>
            <w:r w:rsidR="00856EED"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人民</w:t>
            </w: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常务副区长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宋超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永定区水利局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陈先志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仙人溪水库管理所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赵家垭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张家界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戴必欣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慈利县</w:t>
            </w:r>
            <w:r w:rsidR="00856EED"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人民</w:t>
            </w: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常务副县长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张智勇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856EED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慈利</w:t>
            </w:r>
            <w:r w:rsidR="0069494C"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谭舜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赵家垭水库管理处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主任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洞庭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长沙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冯智君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宁乡市人民政府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副市长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熊佑武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宁乡市水利局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刘国强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洞庭水库管理所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田坪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长沙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陈德奇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宁乡市人民政府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副市长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熊佑武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宁乡市水利局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谭爽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田坪水库管理所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桐仁桥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长沙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康勇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长沙县人民政府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童亚祁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长沙县水利局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总工程师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熊圣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桐仁桥水库管理所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BC0FEF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乌川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长沙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黄泽红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长沙县人民政府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副县长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邹国良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长沙县水利局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副局长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柳海辉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乌川水库管理所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  <w:tr w:rsidR="00944945" w:rsidRPr="00944945" w:rsidTr="00BC0FEF">
        <w:trPr>
          <w:trHeight w:val="48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77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望仙桥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株洲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何忠明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醴陵市人民政府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副市长、公安局长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欧阳娟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醴陵市水利局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副科级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徐德志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BC0FEF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望仙桥水库管理所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494C" w:rsidRPr="00944945" w:rsidRDefault="0069494C" w:rsidP="0069494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C0FEF">
              <w:rPr>
                <w:rFonts w:ascii="Times New Roman" w:eastAsia="宋体" w:hAnsi="Times New Roman" w:cs="Times New Roman"/>
                <w:kern w:val="0"/>
                <w:sz w:val="22"/>
              </w:rPr>
              <w:t>所长</w:t>
            </w:r>
          </w:p>
        </w:tc>
      </w:tr>
    </w:tbl>
    <w:p w:rsidR="00597B2B" w:rsidRPr="00944945" w:rsidRDefault="00597B2B" w:rsidP="0069494C">
      <w:pPr>
        <w:jc w:val="center"/>
        <w:rPr>
          <w:rFonts w:ascii="Times New Roman" w:hAnsi="Times New Roman" w:cs="Times New Roman"/>
        </w:rPr>
      </w:pPr>
    </w:p>
    <w:sectPr w:rsidR="00597B2B" w:rsidRPr="00944945" w:rsidSect="00A21EAF">
      <w:footerReference w:type="default" r:id="rId7"/>
      <w:pgSz w:w="16838" w:h="11906" w:orient="landscape" w:code="9"/>
      <w:pgMar w:top="1701" w:right="1418" w:bottom="1701" w:left="1418" w:header="851" w:footer="1418" w:gutter="0"/>
      <w:pgNumType w:start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45" w:rsidRDefault="00944945" w:rsidP="00944945">
      <w:r>
        <w:separator/>
      </w:r>
    </w:p>
  </w:endnote>
  <w:endnote w:type="continuationSeparator" w:id="0">
    <w:p w:rsidR="00944945" w:rsidRDefault="00944945" w:rsidP="0094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4341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28EB" w:rsidRPr="004228EB" w:rsidRDefault="004228EB" w:rsidP="004228E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228EB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4228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28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28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3F5D" w:rsidRPr="00D03F5D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10</w:t>
        </w:r>
        <w:r w:rsidRPr="004228EB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4228EB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45" w:rsidRDefault="00944945" w:rsidP="00944945">
      <w:r>
        <w:separator/>
      </w:r>
    </w:p>
  </w:footnote>
  <w:footnote w:type="continuationSeparator" w:id="0">
    <w:p w:rsidR="00944945" w:rsidRDefault="00944945" w:rsidP="00944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EC"/>
    <w:rsid w:val="000F15B2"/>
    <w:rsid w:val="001C0BB4"/>
    <w:rsid w:val="00231D2A"/>
    <w:rsid w:val="00370490"/>
    <w:rsid w:val="003C0701"/>
    <w:rsid w:val="004228EB"/>
    <w:rsid w:val="005323D9"/>
    <w:rsid w:val="00597B2B"/>
    <w:rsid w:val="0069494C"/>
    <w:rsid w:val="006B768F"/>
    <w:rsid w:val="008165B6"/>
    <w:rsid w:val="00844F26"/>
    <w:rsid w:val="00856EED"/>
    <w:rsid w:val="00944945"/>
    <w:rsid w:val="00A21EAF"/>
    <w:rsid w:val="00A838B3"/>
    <w:rsid w:val="00BC0FEF"/>
    <w:rsid w:val="00D03F5D"/>
    <w:rsid w:val="00D907EC"/>
    <w:rsid w:val="00DC32CB"/>
    <w:rsid w:val="00E013ED"/>
    <w:rsid w:val="00E15F5D"/>
    <w:rsid w:val="00E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9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1D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1D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9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1D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1D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690</Words>
  <Characters>3936</Characters>
  <Application>Microsoft Office Word</Application>
  <DocSecurity>0</DocSecurity>
  <Lines>32</Lines>
  <Paragraphs>9</Paragraphs>
  <ScaleCrop>false</ScaleCrop>
  <Company>Microsoft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2020-03-27T03:58:00Z</cp:lastPrinted>
  <dcterms:created xsi:type="dcterms:W3CDTF">2020-03-26T08:03:00Z</dcterms:created>
  <dcterms:modified xsi:type="dcterms:W3CDTF">2020-03-27T03:58:00Z</dcterms:modified>
</cp:coreProperties>
</file>